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423F2" w14:textId="77777777" w:rsidR="00A66D42" w:rsidRPr="001602D4" w:rsidRDefault="003D0DEA" w:rsidP="001602D4">
      <w:pPr>
        <w:jc w:val="center"/>
        <w:rPr>
          <w:b/>
          <w:sz w:val="28"/>
          <w:szCs w:val="28"/>
        </w:rPr>
      </w:pPr>
      <w:r w:rsidRPr="00000F19">
        <w:rPr>
          <w:sz w:val="28"/>
          <w:szCs w:val="28"/>
        </w:rPr>
        <w:t xml:space="preserve">İKTİSADİ VE İDARİ BİLİMLER FAKÜLTESİ </w:t>
      </w:r>
      <w:r w:rsidR="00A66D42" w:rsidRPr="00000F19">
        <w:rPr>
          <w:sz w:val="28"/>
          <w:szCs w:val="28"/>
        </w:rPr>
        <w:t>2018-2019 AKADEMİK YILI GÜZ DÖNEMİ</w:t>
      </w:r>
      <w:r w:rsidR="00000F19" w:rsidRPr="00000F19">
        <w:rPr>
          <w:sz w:val="28"/>
          <w:szCs w:val="28"/>
        </w:rPr>
        <w:t xml:space="preserve"> </w:t>
      </w:r>
      <w:proofErr w:type="gramStart"/>
      <w:r w:rsidR="00000F19" w:rsidRPr="00000F19">
        <w:rPr>
          <w:b/>
          <w:sz w:val="28"/>
          <w:szCs w:val="28"/>
        </w:rPr>
        <w:t>IV.SINIF</w:t>
      </w:r>
      <w:proofErr w:type="gramEnd"/>
    </w:p>
    <w:tbl>
      <w:tblPr>
        <w:tblStyle w:val="TabloKlavuzu"/>
        <w:tblpPr w:leftFromText="141" w:rightFromText="141" w:vertAnchor="page" w:horzAnchor="margin" w:tblpY="766"/>
        <w:tblW w:w="0" w:type="auto"/>
        <w:tblLook w:val="04A0" w:firstRow="1" w:lastRow="0" w:firstColumn="1" w:lastColumn="0" w:noHBand="0" w:noVBand="1"/>
      </w:tblPr>
      <w:tblGrid>
        <w:gridCol w:w="1844"/>
        <w:gridCol w:w="2971"/>
        <w:gridCol w:w="2693"/>
        <w:gridCol w:w="2835"/>
        <w:gridCol w:w="2835"/>
        <w:gridCol w:w="2557"/>
      </w:tblGrid>
      <w:tr w:rsidR="001602D4" w:rsidRPr="00963CC3" w14:paraId="51B4ED39" w14:textId="77777777" w:rsidTr="008F2AD9">
        <w:tc>
          <w:tcPr>
            <w:tcW w:w="1844" w:type="dxa"/>
          </w:tcPr>
          <w:p w14:paraId="1403DB93" w14:textId="77777777" w:rsidR="001602D4" w:rsidRPr="00963CC3" w:rsidRDefault="001602D4" w:rsidP="001602D4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</w:tcPr>
          <w:p w14:paraId="730B5604" w14:textId="77777777" w:rsidR="001602D4" w:rsidRPr="00963CC3" w:rsidRDefault="001602D4" w:rsidP="001602D4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>PAZARTESİ</w:t>
            </w:r>
          </w:p>
        </w:tc>
        <w:tc>
          <w:tcPr>
            <w:tcW w:w="2693" w:type="dxa"/>
          </w:tcPr>
          <w:p w14:paraId="14EFB976" w14:textId="77777777" w:rsidR="001602D4" w:rsidRPr="00963CC3" w:rsidRDefault="001602D4" w:rsidP="001602D4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 xml:space="preserve">SALI </w:t>
            </w:r>
          </w:p>
        </w:tc>
        <w:tc>
          <w:tcPr>
            <w:tcW w:w="2835" w:type="dxa"/>
          </w:tcPr>
          <w:p w14:paraId="4BAAADD2" w14:textId="77777777" w:rsidR="001602D4" w:rsidRPr="00963CC3" w:rsidRDefault="001602D4" w:rsidP="001602D4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>ÇARŞAMBA</w:t>
            </w:r>
          </w:p>
        </w:tc>
        <w:tc>
          <w:tcPr>
            <w:tcW w:w="2835" w:type="dxa"/>
          </w:tcPr>
          <w:p w14:paraId="6DDB35D7" w14:textId="77777777" w:rsidR="001602D4" w:rsidRPr="00963CC3" w:rsidRDefault="001602D4" w:rsidP="001602D4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>PERŞEMBE</w:t>
            </w:r>
          </w:p>
        </w:tc>
        <w:tc>
          <w:tcPr>
            <w:tcW w:w="2557" w:type="dxa"/>
          </w:tcPr>
          <w:p w14:paraId="0DAD702C" w14:textId="77777777" w:rsidR="001602D4" w:rsidRPr="00963CC3" w:rsidRDefault="001602D4" w:rsidP="001602D4">
            <w:pPr>
              <w:rPr>
                <w:sz w:val="18"/>
                <w:szCs w:val="18"/>
              </w:rPr>
            </w:pPr>
            <w:r w:rsidRPr="00963CC3">
              <w:rPr>
                <w:sz w:val="18"/>
                <w:szCs w:val="18"/>
              </w:rPr>
              <w:t>CUMA</w:t>
            </w:r>
          </w:p>
        </w:tc>
      </w:tr>
      <w:tr w:rsidR="001602D4" w:rsidRPr="00963CC3" w14:paraId="2F5E0852" w14:textId="77777777" w:rsidTr="008F2AD9">
        <w:trPr>
          <w:trHeight w:val="414"/>
        </w:trPr>
        <w:tc>
          <w:tcPr>
            <w:tcW w:w="1844" w:type="dxa"/>
          </w:tcPr>
          <w:p w14:paraId="24FD881D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09:00-09:50</w:t>
            </w:r>
          </w:p>
          <w:p w14:paraId="2D5B834C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AC8CE61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4A23BEC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E1C107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05B6D96D" w14:textId="6EBAB01A" w:rsidR="001602D4" w:rsidRPr="00963CC3" w:rsidRDefault="00BD31C5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471-41 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C-208</w:t>
            </w:r>
          </w:p>
          <w:p w14:paraId="52BFE0B2" w14:textId="0B02D73A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İŞLE 441/44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BD31C5">
              <w:rPr>
                <w:rFonts w:ascii="Calibri" w:hAnsi="Calibri" w:cs="Calibri"/>
                <w:sz w:val="18"/>
                <w:szCs w:val="18"/>
              </w:rPr>
              <w:t xml:space="preserve">-41 </w:t>
            </w:r>
            <w:r w:rsidR="00BD31C5"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C-210</w:t>
            </w:r>
          </w:p>
          <w:p w14:paraId="261BEC0D" w14:textId="436A89EA" w:rsidR="001602D4" w:rsidRPr="00621F71" w:rsidRDefault="00BD31C5" w:rsidP="001602D4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409-41 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C-308</w:t>
            </w:r>
          </w:p>
          <w:p w14:paraId="183B6AF8" w14:textId="648C2FF8" w:rsidR="001602D4" w:rsidRPr="00963CC3" w:rsidRDefault="00BD31C5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486-41 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C-313</w:t>
            </w:r>
          </w:p>
          <w:p w14:paraId="3A836112" w14:textId="7F8B9105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411-41 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C-205</w:t>
            </w:r>
          </w:p>
          <w:p w14:paraId="5D2FB31F" w14:textId="53DE30A3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SİBU 401/413-41 </w:t>
            </w:r>
            <w:r w:rsidR="00621F71"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C-204</w:t>
            </w:r>
          </w:p>
        </w:tc>
        <w:tc>
          <w:tcPr>
            <w:tcW w:w="2693" w:type="dxa"/>
          </w:tcPr>
          <w:p w14:paraId="09F7A653" w14:textId="5D9E590D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479 41 </w:t>
            </w:r>
            <w:r w:rsidRPr="00735B33">
              <w:rPr>
                <w:rFonts w:ascii="Calibri" w:hAnsi="Calibri" w:cs="Calibri"/>
                <w:color w:val="FF0000"/>
                <w:sz w:val="18"/>
                <w:szCs w:val="18"/>
              </w:rPr>
              <w:t>C-212</w:t>
            </w:r>
          </w:p>
          <w:p w14:paraId="7CB46D81" w14:textId="74E41FAD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451-41 </w:t>
            </w:r>
            <w:r w:rsidRPr="00735B33">
              <w:rPr>
                <w:rFonts w:ascii="Calibri" w:hAnsi="Calibri" w:cs="Calibri"/>
                <w:color w:val="FF0000"/>
                <w:sz w:val="18"/>
                <w:szCs w:val="18"/>
              </w:rPr>
              <w:t>C-307</w:t>
            </w:r>
          </w:p>
          <w:p w14:paraId="30D9E646" w14:textId="106EEAEC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436-41 </w:t>
            </w:r>
            <w:r w:rsidRPr="00735B33">
              <w:rPr>
                <w:rFonts w:ascii="Calibri" w:hAnsi="Calibri" w:cs="Calibri"/>
                <w:color w:val="FF0000"/>
                <w:sz w:val="18"/>
                <w:szCs w:val="18"/>
              </w:rPr>
              <w:t>C-302</w:t>
            </w:r>
          </w:p>
          <w:p w14:paraId="3263E160" w14:textId="7D8CD46D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434-41 </w:t>
            </w:r>
            <w:r w:rsidRPr="00735B33">
              <w:rPr>
                <w:rFonts w:ascii="Calibri" w:hAnsi="Calibri" w:cs="Calibri"/>
                <w:color w:val="FF0000"/>
                <w:sz w:val="18"/>
                <w:szCs w:val="18"/>
              </w:rPr>
              <w:t>C-311</w:t>
            </w:r>
          </w:p>
          <w:p w14:paraId="3CC9E077" w14:textId="043AC53F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449-41 </w:t>
            </w:r>
            <w:r w:rsidRPr="00735B33">
              <w:rPr>
                <w:rFonts w:ascii="Calibri" w:hAnsi="Calibri" w:cs="Calibri"/>
                <w:color w:val="FF0000"/>
                <w:sz w:val="18"/>
                <w:szCs w:val="18"/>
              </w:rPr>
              <w:t>C-213</w:t>
            </w:r>
          </w:p>
          <w:p w14:paraId="27B4FEBD" w14:textId="6AA672E1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468-41 </w:t>
            </w:r>
            <w:r w:rsidRPr="00735B33">
              <w:rPr>
                <w:rFonts w:ascii="Calibri" w:hAnsi="Calibri" w:cs="Calibri"/>
                <w:color w:val="FF0000"/>
                <w:sz w:val="18"/>
                <w:szCs w:val="18"/>
              </w:rPr>
              <w:t>C-211</w:t>
            </w:r>
          </w:p>
        </w:tc>
        <w:tc>
          <w:tcPr>
            <w:tcW w:w="2835" w:type="dxa"/>
          </w:tcPr>
          <w:p w14:paraId="659D5367" w14:textId="6FE22ED2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462/479-42 </w:t>
            </w:r>
            <w:r w:rsidR="00EC6F5E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5F957FD7" w14:textId="54EEFD1F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EKON 435-41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C-309</w:t>
            </w:r>
          </w:p>
          <w:p w14:paraId="05564AC1" w14:textId="6FC71BAE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TBY 434-41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C-313</w:t>
            </w:r>
          </w:p>
          <w:p w14:paraId="5A7E73F3" w14:textId="29D46BBE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 450-41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C-305</w:t>
            </w:r>
          </w:p>
        </w:tc>
        <w:tc>
          <w:tcPr>
            <w:tcW w:w="2835" w:type="dxa"/>
          </w:tcPr>
          <w:p w14:paraId="40332711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(SİBU)</w:t>
            </w:r>
          </w:p>
          <w:p w14:paraId="056E7F56" w14:textId="0705B06E" w:rsidR="001602D4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418-41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C-207</w:t>
            </w:r>
          </w:p>
          <w:p w14:paraId="7B17B6A5" w14:textId="5001DE65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485-41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C-309</w:t>
            </w:r>
          </w:p>
          <w:p w14:paraId="57C6BED1" w14:textId="6F30E58D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İŞLE 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412-41 </w:t>
            </w:r>
            <w:r w:rsidR="00BF2C47"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C-211</w:t>
            </w:r>
          </w:p>
          <w:p w14:paraId="7E9340E6" w14:textId="4482A386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441-41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C-212</w:t>
            </w:r>
          </w:p>
          <w:p w14:paraId="722DA3C0" w14:textId="3276DAF3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TBY 405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-41 </w:t>
            </w:r>
            <w:r w:rsidR="00BF2C47"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C-203</w:t>
            </w:r>
          </w:p>
          <w:p w14:paraId="5BEFE1AD" w14:textId="4C10BF96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417-41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C-213</w:t>
            </w:r>
          </w:p>
        </w:tc>
        <w:tc>
          <w:tcPr>
            <w:tcW w:w="2557" w:type="dxa"/>
          </w:tcPr>
          <w:p w14:paraId="1CB19D77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(EKON)</w:t>
            </w:r>
          </w:p>
          <w:p w14:paraId="64F29C1F" w14:textId="156275FB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443-41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C-207</w:t>
            </w:r>
          </w:p>
          <w:p w14:paraId="4A5C2C73" w14:textId="3960D90D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401/415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C-310</w:t>
            </w:r>
          </w:p>
          <w:p w14:paraId="4D2213CA" w14:textId="14D370F4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447-41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C-305</w:t>
            </w:r>
          </w:p>
        </w:tc>
      </w:tr>
      <w:tr w:rsidR="001602D4" w:rsidRPr="00963CC3" w14:paraId="246DD740" w14:textId="77777777" w:rsidTr="008F2AD9">
        <w:trPr>
          <w:trHeight w:val="931"/>
        </w:trPr>
        <w:tc>
          <w:tcPr>
            <w:tcW w:w="1844" w:type="dxa"/>
          </w:tcPr>
          <w:p w14:paraId="457206C2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10:00-10:50</w:t>
            </w:r>
          </w:p>
          <w:p w14:paraId="427A1991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133A864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5CFE091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E6E527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4EF1F823" w14:textId="36ECD8E2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471-41 </w:t>
            </w:r>
          </w:p>
          <w:p w14:paraId="3E7DB10B" w14:textId="77777777" w:rsidR="00621F71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İŞLE 441/44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963CC3">
              <w:rPr>
                <w:rFonts w:ascii="Calibri" w:hAnsi="Calibri" w:cs="Calibri"/>
                <w:sz w:val="18"/>
                <w:szCs w:val="18"/>
              </w:rPr>
              <w:t xml:space="preserve">-41 </w:t>
            </w:r>
          </w:p>
          <w:p w14:paraId="4866E89C" w14:textId="67E9AB2C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İŞLE 409-41</w:t>
            </w:r>
          </w:p>
          <w:p w14:paraId="2EF693D2" w14:textId="07A3C7AF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486-41 </w:t>
            </w:r>
          </w:p>
          <w:p w14:paraId="4491AF63" w14:textId="21872089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EKON </w:t>
            </w:r>
            <w:r w:rsidR="00621F71">
              <w:rPr>
                <w:rFonts w:ascii="Calibri" w:hAnsi="Calibri" w:cs="Calibri"/>
                <w:sz w:val="18"/>
                <w:szCs w:val="18"/>
              </w:rPr>
              <w:t xml:space="preserve">411-41 </w:t>
            </w:r>
          </w:p>
          <w:p w14:paraId="24024979" w14:textId="5D15755D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 401/413-41</w:t>
            </w:r>
          </w:p>
        </w:tc>
        <w:tc>
          <w:tcPr>
            <w:tcW w:w="2693" w:type="dxa"/>
          </w:tcPr>
          <w:p w14:paraId="06C97F00" w14:textId="150DA4AB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479 41 </w:t>
            </w:r>
          </w:p>
          <w:p w14:paraId="7B19E6E2" w14:textId="238F4B97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451-41 </w:t>
            </w:r>
          </w:p>
          <w:p w14:paraId="2BBB5BAC" w14:textId="4D312086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436-41 </w:t>
            </w:r>
          </w:p>
          <w:p w14:paraId="4DB89ACB" w14:textId="1C54F6B2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434-41 </w:t>
            </w:r>
          </w:p>
          <w:p w14:paraId="3E173843" w14:textId="5E7874F2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SİBU 449-41 </w:t>
            </w:r>
          </w:p>
          <w:p w14:paraId="1BD62601" w14:textId="61449E38" w:rsidR="001602D4" w:rsidRPr="00963CC3" w:rsidRDefault="001602D4" w:rsidP="00735B33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SİBU 468-41 </w:t>
            </w:r>
          </w:p>
        </w:tc>
        <w:tc>
          <w:tcPr>
            <w:tcW w:w="2835" w:type="dxa"/>
          </w:tcPr>
          <w:p w14:paraId="017CA8AB" w14:textId="19327355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İ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ŞLE 462/479-42 </w:t>
            </w:r>
          </w:p>
          <w:p w14:paraId="265F535B" w14:textId="11C5A9D7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EKON 435-41</w:t>
            </w:r>
          </w:p>
          <w:p w14:paraId="320D9C7B" w14:textId="214133CA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TBY 434-41 </w:t>
            </w:r>
          </w:p>
          <w:p w14:paraId="4F38F888" w14:textId="2AAD9BD7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 450-41 </w:t>
            </w:r>
          </w:p>
        </w:tc>
        <w:tc>
          <w:tcPr>
            <w:tcW w:w="2835" w:type="dxa"/>
          </w:tcPr>
          <w:p w14:paraId="57A3536E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(SİBU)</w:t>
            </w:r>
          </w:p>
          <w:p w14:paraId="2FC49933" w14:textId="3992ABDE" w:rsidR="001602D4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BUST 418-41 </w:t>
            </w:r>
          </w:p>
          <w:p w14:paraId="24360522" w14:textId="64B5F657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485-41 </w:t>
            </w:r>
          </w:p>
          <w:p w14:paraId="476FA764" w14:textId="3FDE76A3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412-41 </w:t>
            </w:r>
          </w:p>
          <w:p w14:paraId="21759074" w14:textId="6BDE27E9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441-41 </w:t>
            </w:r>
          </w:p>
          <w:p w14:paraId="363385E9" w14:textId="660771E3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TBY 40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-41 </w:t>
            </w:r>
          </w:p>
          <w:p w14:paraId="71A51854" w14:textId="443C67FA" w:rsidR="001602D4" w:rsidRPr="00963CC3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417-41 </w:t>
            </w:r>
          </w:p>
        </w:tc>
        <w:tc>
          <w:tcPr>
            <w:tcW w:w="2557" w:type="dxa"/>
          </w:tcPr>
          <w:p w14:paraId="65A342CD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(EKON)</w:t>
            </w:r>
          </w:p>
          <w:p w14:paraId="4346AF14" w14:textId="53260D83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443-41 </w:t>
            </w:r>
          </w:p>
          <w:p w14:paraId="09B76EBB" w14:textId="5ECA0D6C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401/415 </w:t>
            </w:r>
          </w:p>
          <w:p w14:paraId="5D1FB4F4" w14:textId="0EB0AA45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447-41 </w:t>
            </w:r>
          </w:p>
        </w:tc>
      </w:tr>
      <w:tr w:rsidR="001602D4" w:rsidRPr="00963CC3" w14:paraId="13BC702F" w14:textId="77777777" w:rsidTr="008F2AD9">
        <w:tc>
          <w:tcPr>
            <w:tcW w:w="1844" w:type="dxa"/>
          </w:tcPr>
          <w:p w14:paraId="24E7673A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11:00-11:50</w:t>
            </w:r>
          </w:p>
          <w:p w14:paraId="5C6FDFA7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AE403BA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86FCC4A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3FD04ED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7CB2F453" w14:textId="29370809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471-41 </w:t>
            </w:r>
          </w:p>
          <w:p w14:paraId="78541A7F" w14:textId="7DBB2BEE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İŞLE 441/44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621F71">
              <w:rPr>
                <w:rFonts w:ascii="Calibri" w:hAnsi="Calibri" w:cs="Calibri"/>
                <w:sz w:val="18"/>
                <w:szCs w:val="18"/>
              </w:rPr>
              <w:t xml:space="preserve">-41 </w:t>
            </w:r>
          </w:p>
          <w:p w14:paraId="4D896E33" w14:textId="10914313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İŞLE 409-41 </w:t>
            </w:r>
          </w:p>
          <w:p w14:paraId="2C55824E" w14:textId="7AEE5ED7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486-41 </w:t>
            </w:r>
          </w:p>
          <w:p w14:paraId="6774B3C3" w14:textId="51D7204B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411-41 </w:t>
            </w:r>
          </w:p>
          <w:p w14:paraId="03214059" w14:textId="7AB9F90C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 401/413-41</w:t>
            </w:r>
          </w:p>
        </w:tc>
        <w:tc>
          <w:tcPr>
            <w:tcW w:w="2693" w:type="dxa"/>
          </w:tcPr>
          <w:p w14:paraId="2DAE3727" w14:textId="509F8C9E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BUST 479 41 </w:t>
            </w:r>
          </w:p>
          <w:p w14:paraId="0F869C14" w14:textId="67673EC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İŞLE 451-41 </w:t>
            </w:r>
          </w:p>
          <w:p w14:paraId="3A1E6BA1" w14:textId="43E79BB9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İŞLE 436-41 </w:t>
            </w:r>
          </w:p>
          <w:p w14:paraId="3C13DA74" w14:textId="39E5A688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EKON 434-41</w:t>
            </w:r>
          </w:p>
          <w:p w14:paraId="60B05B3F" w14:textId="19B5F930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SİBU 449-41 </w:t>
            </w:r>
          </w:p>
          <w:p w14:paraId="68A9682F" w14:textId="46387C8A" w:rsidR="001602D4" w:rsidRPr="00963CC3" w:rsidRDefault="001602D4" w:rsidP="00735B33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SİBU 468-41 </w:t>
            </w:r>
          </w:p>
        </w:tc>
        <w:tc>
          <w:tcPr>
            <w:tcW w:w="2835" w:type="dxa"/>
          </w:tcPr>
          <w:p w14:paraId="460ECD48" w14:textId="7AE5B756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İ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ŞLE 462/479-42 </w:t>
            </w:r>
          </w:p>
          <w:p w14:paraId="40E626D0" w14:textId="6AD46B67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435-41 </w:t>
            </w:r>
          </w:p>
          <w:p w14:paraId="586BC35E" w14:textId="3361369D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TBY 434-41 </w:t>
            </w:r>
          </w:p>
          <w:p w14:paraId="3932C3C4" w14:textId="42B735FB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 450-41 </w:t>
            </w:r>
          </w:p>
        </w:tc>
        <w:tc>
          <w:tcPr>
            <w:tcW w:w="2835" w:type="dxa"/>
          </w:tcPr>
          <w:p w14:paraId="6B8D0F24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(SİBU)</w:t>
            </w:r>
          </w:p>
          <w:p w14:paraId="1D8AC939" w14:textId="7A4EE258" w:rsidR="001602D4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418-41 </w:t>
            </w:r>
          </w:p>
          <w:p w14:paraId="70564DF8" w14:textId="3B0FD9D5" w:rsidR="001602D4" w:rsidRPr="00963CC3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485-41</w:t>
            </w:r>
          </w:p>
          <w:p w14:paraId="39FA2120" w14:textId="15E76E6E" w:rsidR="001602D4" w:rsidRPr="00963CC3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412-41 </w:t>
            </w:r>
          </w:p>
          <w:p w14:paraId="4BD5902E" w14:textId="69FEF278" w:rsidR="001602D4" w:rsidRPr="00963CC3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441-41 </w:t>
            </w:r>
          </w:p>
          <w:p w14:paraId="5B092075" w14:textId="0DEC3BA4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TBY 405</w:t>
            </w:r>
            <w:r w:rsidR="00CF3543">
              <w:rPr>
                <w:rFonts w:ascii="Calibri" w:hAnsi="Calibri" w:cs="Calibri"/>
                <w:sz w:val="18"/>
                <w:szCs w:val="18"/>
              </w:rPr>
              <w:t xml:space="preserve">-41 </w:t>
            </w:r>
          </w:p>
          <w:p w14:paraId="082F09FD" w14:textId="595B5DB5" w:rsidR="001602D4" w:rsidRPr="00963CC3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417-41 </w:t>
            </w:r>
          </w:p>
        </w:tc>
        <w:tc>
          <w:tcPr>
            <w:tcW w:w="2557" w:type="dxa"/>
          </w:tcPr>
          <w:p w14:paraId="0F9EEE74" w14:textId="2890150D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443-41 </w:t>
            </w:r>
          </w:p>
          <w:p w14:paraId="5F2E8CD0" w14:textId="038914B7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401/415 </w:t>
            </w:r>
          </w:p>
          <w:p w14:paraId="17DCFC01" w14:textId="53F73D59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447-41 </w:t>
            </w:r>
          </w:p>
        </w:tc>
      </w:tr>
      <w:tr w:rsidR="001602D4" w:rsidRPr="00963CC3" w14:paraId="228CF057" w14:textId="77777777" w:rsidTr="008F2AD9">
        <w:tc>
          <w:tcPr>
            <w:tcW w:w="1844" w:type="dxa"/>
          </w:tcPr>
          <w:p w14:paraId="3F2868EE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12:00-12:50</w:t>
            </w:r>
          </w:p>
          <w:p w14:paraId="0C4E5299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33C36CC8" w14:textId="75C5E619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B310D25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D23223" w14:textId="000E9C5E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(EKON)</w:t>
            </w:r>
            <w:r w:rsidR="00735B33" w:rsidRPr="00735B33">
              <w:rPr>
                <w:rFonts w:ascii="Calibri" w:hAnsi="Calibri" w:cs="Calibri"/>
                <w:color w:val="FF0000"/>
                <w:sz w:val="18"/>
                <w:szCs w:val="18"/>
              </w:rPr>
              <w:t>C-216</w:t>
            </w:r>
          </w:p>
        </w:tc>
        <w:tc>
          <w:tcPr>
            <w:tcW w:w="2835" w:type="dxa"/>
          </w:tcPr>
          <w:p w14:paraId="41DA3F8F" w14:textId="2779E1B3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İŞLE 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462/479-41 </w:t>
            </w:r>
            <w:r w:rsidR="00BF2C47"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C-310</w:t>
            </w:r>
          </w:p>
        </w:tc>
        <w:tc>
          <w:tcPr>
            <w:tcW w:w="2835" w:type="dxa"/>
          </w:tcPr>
          <w:p w14:paraId="6CC5186E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7" w:type="dxa"/>
          </w:tcPr>
          <w:p w14:paraId="604718BD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02D4" w:rsidRPr="00963CC3" w14:paraId="0B02ECD8" w14:textId="77777777" w:rsidTr="008F2AD9">
        <w:tc>
          <w:tcPr>
            <w:tcW w:w="1844" w:type="dxa"/>
          </w:tcPr>
          <w:p w14:paraId="13ECFFBE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13:00-13:50</w:t>
            </w:r>
          </w:p>
          <w:p w14:paraId="061BD01A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40B3222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C8F477F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FB6CACC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328ED119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(:İŞLE+TBY)</w:t>
            </w:r>
          </w:p>
          <w:p w14:paraId="2BF86F85" w14:textId="55EDA76F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407-41 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C-308</w:t>
            </w:r>
          </w:p>
          <w:p w14:paraId="74DB0712" w14:textId="5A67A42E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418-41 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11AB41DE" w14:textId="01A59FEB" w:rsidR="001602D4" w:rsidRPr="00963CC3" w:rsidRDefault="008F2AD9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455-41 </w:t>
            </w:r>
            <w:r w:rsidR="00621F71"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C-213</w:t>
            </w:r>
          </w:p>
          <w:p w14:paraId="720A8CBB" w14:textId="1FDDA32D" w:rsidR="001602D4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436-41 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C-203</w:t>
            </w:r>
          </w:p>
          <w:p w14:paraId="19C5CCC9" w14:textId="347C70B0" w:rsidR="00515644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472-41 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-</w:t>
            </w:r>
            <w:r w:rsidR="00D94DD6">
              <w:rPr>
                <w:rFonts w:ascii="Calibri" w:hAnsi="Calibri" w:cs="Calibri"/>
                <w:color w:val="FF0000"/>
                <w:sz w:val="18"/>
                <w:szCs w:val="18"/>
              </w:rPr>
              <w:t>216</w:t>
            </w:r>
          </w:p>
          <w:p w14:paraId="544DEF65" w14:textId="67A80C2F" w:rsidR="00E37978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448-41 </w:t>
            </w:r>
            <w:r w:rsidRPr="00621F71">
              <w:rPr>
                <w:rFonts w:ascii="Calibri" w:hAnsi="Calibri" w:cs="Calibri"/>
                <w:color w:val="FF0000"/>
                <w:sz w:val="18"/>
                <w:szCs w:val="18"/>
              </w:rPr>
              <w:t>C-212</w:t>
            </w:r>
          </w:p>
          <w:p w14:paraId="4CE5CE42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268847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(EKON)</w:t>
            </w:r>
          </w:p>
          <w:p w14:paraId="0C46DE84" w14:textId="271AE423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414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15D335D0" w14:textId="45CDADC6" w:rsidR="001602D4" w:rsidRPr="00963CC3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451-42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C-307</w:t>
            </w:r>
          </w:p>
          <w:p w14:paraId="62C42774" w14:textId="1333F457" w:rsidR="001602D4" w:rsidRDefault="00735B3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 401/413-4</w:t>
            </w:r>
            <w:r w:rsidR="003D4DE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B1E45"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C-210</w:t>
            </w:r>
          </w:p>
          <w:p w14:paraId="1A2A8481" w14:textId="7E403DC3" w:rsidR="00226FB6" w:rsidRPr="00963CC3" w:rsidRDefault="00226FB6" w:rsidP="00226FB6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BUST 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454-41 </w:t>
            </w:r>
            <w:r w:rsidR="00BF2C47"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C-205</w:t>
            </w:r>
          </w:p>
          <w:p w14:paraId="6C2A09E6" w14:textId="77777777" w:rsidR="00226FB6" w:rsidRPr="00963CC3" w:rsidRDefault="00226FB6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3CAAFDF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C9C678" w14:textId="7B7CE68D" w:rsidR="001602D4" w:rsidRPr="00963CC3" w:rsidRDefault="008F2AD9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486 41 </w:t>
            </w:r>
            <w:r w:rsidR="00BF2C47"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C-309</w:t>
            </w:r>
          </w:p>
          <w:p w14:paraId="24CFB5DF" w14:textId="6764A978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 49</w:t>
            </w:r>
            <w:r w:rsidR="00BF2C47">
              <w:rPr>
                <w:rFonts w:ascii="Calibri" w:hAnsi="Calibri" w:cs="Calibri"/>
                <w:sz w:val="18"/>
                <w:szCs w:val="18"/>
              </w:rPr>
              <w:t>9-41</w:t>
            </w:r>
            <w:r w:rsidR="00BF2C47"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C-313</w:t>
            </w:r>
          </w:p>
          <w:p w14:paraId="4F810267" w14:textId="214BE883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443-41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C-305</w:t>
            </w:r>
          </w:p>
          <w:p w14:paraId="234613D1" w14:textId="0C278601" w:rsidR="001602D4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451-41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C-308</w:t>
            </w:r>
          </w:p>
          <w:p w14:paraId="52731011" w14:textId="084F2870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458-41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C-302</w:t>
            </w:r>
          </w:p>
          <w:p w14:paraId="233C3F88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5E18B3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(İŞLE+TBY)</w:t>
            </w:r>
          </w:p>
          <w:p w14:paraId="09E67222" w14:textId="4EA5A76A" w:rsidR="001602D4" w:rsidRPr="00963CC3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426-41 </w:t>
            </w:r>
            <w:r w:rsidR="00FE757B">
              <w:rPr>
                <w:rFonts w:ascii="Calibri" w:hAnsi="Calibri" w:cs="Calibri"/>
                <w:color w:val="FF0000"/>
                <w:sz w:val="18"/>
                <w:szCs w:val="18"/>
              </w:rPr>
              <w:t>C-210</w:t>
            </w:r>
            <w:bookmarkStart w:id="0" w:name="_GoBack"/>
            <w:bookmarkEnd w:id="0"/>
          </w:p>
          <w:p w14:paraId="68B5336D" w14:textId="2E7EF9F8" w:rsidR="001602D4" w:rsidRPr="00963CC3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471-41 </w:t>
            </w:r>
            <w:r w:rsidR="00C20D12">
              <w:rPr>
                <w:rFonts w:ascii="Calibri" w:hAnsi="Calibri" w:cs="Calibri"/>
                <w:color w:val="FF0000"/>
                <w:sz w:val="18"/>
                <w:szCs w:val="18"/>
              </w:rPr>
              <w:t>C-301</w:t>
            </w:r>
          </w:p>
          <w:p w14:paraId="0A82DBD4" w14:textId="705A0102" w:rsidR="001602D4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417-42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C-210</w:t>
            </w:r>
          </w:p>
          <w:p w14:paraId="57F6E240" w14:textId="506A2492" w:rsidR="001602D4" w:rsidRPr="00963CC3" w:rsidRDefault="00CF3543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421/423-41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C-207</w:t>
            </w:r>
          </w:p>
        </w:tc>
        <w:tc>
          <w:tcPr>
            <w:tcW w:w="2557" w:type="dxa"/>
          </w:tcPr>
          <w:p w14:paraId="3552A0F8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(SİBU)</w:t>
            </w:r>
          </w:p>
          <w:p w14:paraId="25CD8502" w14:textId="38B9BD7F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489-41 </w:t>
            </w:r>
            <w:r w:rsidR="00D40707">
              <w:rPr>
                <w:rFonts w:ascii="Calibri" w:hAnsi="Calibri" w:cs="Calibri"/>
                <w:color w:val="FF0000"/>
                <w:sz w:val="18"/>
                <w:szCs w:val="18"/>
              </w:rPr>
              <w:t>C-211</w:t>
            </w:r>
          </w:p>
          <w:p w14:paraId="58746642" w14:textId="794945D1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İŞ</w:t>
            </w:r>
            <w:r>
              <w:rPr>
                <w:rFonts w:ascii="Calibri" w:hAnsi="Calibri" w:cs="Calibri"/>
                <w:sz w:val="18"/>
                <w:szCs w:val="18"/>
              </w:rPr>
              <w:t>LE 472</w:t>
            </w:r>
            <w:r w:rsidR="00E92FC6">
              <w:rPr>
                <w:rFonts w:ascii="Calibri" w:hAnsi="Calibri" w:cs="Calibri"/>
                <w:sz w:val="18"/>
                <w:szCs w:val="18"/>
              </w:rPr>
              <w:t xml:space="preserve">-41 </w:t>
            </w:r>
            <w:r w:rsidR="00E92FC6"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C-305</w:t>
            </w:r>
          </w:p>
          <w:p w14:paraId="0483C53A" w14:textId="0B08684D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453-41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4E31EDFA" w14:textId="5C9611BC" w:rsidR="001602D4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461-41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C-210</w:t>
            </w:r>
          </w:p>
          <w:p w14:paraId="6C837A97" w14:textId="0433493E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407-41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C-208</w:t>
            </w:r>
          </w:p>
        </w:tc>
      </w:tr>
      <w:tr w:rsidR="001602D4" w:rsidRPr="00963CC3" w14:paraId="5EBEAA99" w14:textId="77777777" w:rsidTr="008F2AD9">
        <w:trPr>
          <w:trHeight w:val="1202"/>
        </w:trPr>
        <w:tc>
          <w:tcPr>
            <w:tcW w:w="1844" w:type="dxa"/>
          </w:tcPr>
          <w:p w14:paraId="0A44C2DC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14:00-14:50</w:t>
            </w:r>
          </w:p>
          <w:p w14:paraId="0AF421BB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BEB210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8C1F350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43A04CA8" w14:textId="64F86B56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(İŞLE+TBY)</w:t>
            </w:r>
          </w:p>
          <w:p w14:paraId="77A9A7F6" w14:textId="20A5B75B" w:rsidR="001602D4" w:rsidRPr="00963CC3" w:rsidRDefault="00621F71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407-41 </w:t>
            </w:r>
          </w:p>
          <w:p w14:paraId="429D8DE4" w14:textId="6AF42F21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İŞLE 418-41 </w:t>
            </w:r>
          </w:p>
          <w:p w14:paraId="23F70885" w14:textId="77777777" w:rsidR="008F2AD9" w:rsidRDefault="008F2AD9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455-41 </w:t>
            </w:r>
          </w:p>
          <w:p w14:paraId="45D3AF7C" w14:textId="570E988D" w:rsidR="001602D4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EKON 436-41</w:t>
            </w:r>
          </w:p>
          <w:p w14:paraId="650008A1" w14:textId="4BF414FA" w:rsidR="00515644" w:rsidRDefault="0051564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472-41 </w:t>
            </w:r>
          </w:p>
          <w:p w14:paraId="4D57E77F" w14:textId="6C1E7321" w:rsidR="001602D4" w:rsidRPr="00963CC3" w:rsidRDefault="00E37978" w:rsidP="00621F7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448-41 </w:t>
            </w:r>
          </w:p>
        </w:tc>
        <w:tc>
          <w:tcPr>
            <w:tcW w:w="2693" w:type="dxa"/>
          </w:tcPr>
          <w:p w14:paraId="4058D944" w14:textId="068DBB3C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NG 425/431 </w:t>
            </w:r>
          </w:p>
          <w:p w14:paraId="2B93CF49" w14:textId="0654B149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BUST 414 </w:t>
            </w:r>
          </w:p>
          <w:p w14:paraId="6083E53B" w14:textId="0343F705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 451-42</w:t>
            </w:r>
          </w:p>
          <w:p w14:paraId="3EFDEDBD" w14:textId="4196E698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 401/413-4</w:t>
            </w:r>
            <w:r w:rsidR="003D4DE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235A239" w14:textId="0B162259" w:rsidR="00BF2C47" w:rsidRDefault="00BF2C47" w:rsidP="00226F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403-41 </w:t>
            </w:r>
            <w:r w:rsidRPr="00BF2C47">
              <w:rPr>
                <w:rFonts w:ascii="Calibri" w:hAnsi="Calibri" w:cs="Calibri"/>
                <w:color w:val="FF0000"/>
                <w:sz w:val="18"/>
                <w:szCs w:val="18"/>
              </w:rPr>
              <w:t>C-309</w:t>
            </w:r>
          </w:p>
          <w:p w14:paraId="53882D1B" w14:textId="07C426EE" w:rsidR="00226FB6" w:rsidRPr="00963CC3" w:rsidRDefault="00BF2C47" w:rsidP="00226F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454-41</w:t>
            </w:r>
          </w:p>
          <w:p w14:paraId="2A3745FE" w14:textId="77777777" w:rsidR="00226FB6" w:rsidRPr="00963CC3" w:rsidRDefault="00226FB6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584EB4E" w14:textId="0DA24B80" w:rsidR="001602D4" w:rsidRPr="00963CC3" w:rsidRDefault="008F2AD9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486 41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743D47E" w14:textId="6D61E144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 49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9-41 </w:t>
            </w:r>
          </w:p>
          <w:p w14:paraId="003BD8B8" w14:textId="6653FECE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443-41 </w:t>
            </w:r>
          </w:p>
          <w:p w14:paraId="12F5B089" w14:textId="55665249" w:rsidR="001602D4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451-41 </w:t>
            </w:r>
          </w:p>
          <w:p w14:paraId="76823941" w14:textId="3FB28992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458-41 </w:t>
            </w:r>
          </w:p>
          <w:p w14:paraId="7CDB77BD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8D8D1E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(İŞLE+TBY)</w:t>
            </w:r>
          </w:p>
          <w:p w14:paraId="736B6A53" w14:textId="6C4193DD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426-41 </w:t>
            </w:r>
          </w:p>
          <w:p w14:paraId="7ADAD55B" w14:textId="7DB62825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EKON 471-41 </w:t>
            </w:r>
          </w:p>
          <w:p w14:paraId="3837F0C8" w14:textId="5EB47F5A" w:rsidR="001602D4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SİBU 417-42 </w:t>
            </w:r>
          </w:p>
          <w:p w14:paraId="551CF1B6" w14:textId="4AF1AD9A" w:rsidR="001602D4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472-41</w:t>
            </w:r>
            <w:r w:rsidR="00E92FC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92FC6"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C-302</w:t>
            </w:r>
          </w:p>
          <w:p w14:paraId="5271B0C7" w14:textId="28DEF13A" w:rsidR="001602D4" w:rsidRPr="00963CC3" w:rsidRDefault="001602D4" w:rsidP="00E92F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EKON 421/423-41</w:t>
            </w:r>
          </w:p>
        </w:tc>
        <w:tc>
          <w:tcPr>
            <w:tcW w:w="2557" w:type="dxa"/>
          </w:tcPr>
          <w:p w14:paraId="6E979E14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(SİBU)</w:t>
            </w:r>
          </w:p>
          <w:p w14:paraId="499852A9" w14:textId="58099019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454-41 </w:t>
            </w:r>
            <w:r w:rsidRPr="00E92FC6">
              <w:rPr>
                <w:rFonts w:ascii="Calibri" w:hAnsi="Calibri" w:cs="Calibri"/>
                <w:color w:val="FF0000"/>
                <w:sz w:val="18"/>
                <w:szCs w:val="18"/>
              </w:rPr>
              <w:t>C-216</w:t>
            </w:r>
          </w:p>
          <w:p w14:paraId="73A7FEB9" w14:textId="08EC5121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489-41 </w:t>
            </w:r>
          </w:p>
          <w:p w14:paraId="0EE3FD8A" w14:textId="7877FB38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 472</w:t>
            </w:r>
            <w:r w:rsidR="00E92FC6">
              <w:rPr>
                <w:rFonts w:ascii="Calibri" w:hAnsi="Calibri" w:cs="Calibri"/>
                <w:sz w:val="18"/>
                <w:szCs w:val="18"/>
              </w:rPr>
              <w:t xml:space="preserve">-41 </w:t>
            </w:r>
          </w:p>
          <w:p w14:paraId="5B825433" w14:textId="0D453EFE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453-41 </w:t>
            </w:r>
          </w:p>
          <w:p w14:paraId="31E503CB" w14:textId="4F855562" w:rsidR="001602D4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461-41 </w:t>
            </w:r>
          </w:p>
          <w:p w14:paraId="39CF3F5D" w14:textId="534A3537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407-41 </w:t>
            </w:r>
          </w:p>
        </w:tc>
      </w:tr>
      <w:tr w:rsidR="001602D4" w:rsidRPr="00963CC3" w14:paraId="7AEE4FE7" w14:textId="77777777" w:rsidTr="008F2AD9">
        <w:tc>
          <w:tcPr>
            <w:tcW w:w="1844" w:type="dxa"/>
          </w:tcPr>
          <w:p w14:paraId="53A3AB4A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15:00-15:50</w:t>
            </w:r>
          </w:p>
          <w:p w14:paraId="48EF0B73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5972541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7CE65C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C9E36A7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0CA39FB4" w14:textId="0F8E5A4A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İŞLE 407-41 </w:t>
            </w:r>
          </w:p>
          <w:p w14:paraId="7C3279C1" w14:textId="67E0ED6C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İŞLE 418-41 </w:t>
            </w:r>
          </w:p>
          <w:p w14:paraId="3775D840" w14:textId="0D9E18B9" w:rsidR="001602D4" w:rsidRPr="00963CC3" w:rsidRDefault="008F2AD9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455-41 </w:t>
            </w:r>
            <w:r w:rsidR="001602D4" w:rsidRPr="00963CC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EF5E1E5" w14:textId="5AC43A21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EKON 436-41</w:t>
            </w:r>
          </w:p>
          <w:p w14:paraId="79E7F570" w14:textId="79148AFC" w:rsidR="001602D4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 462/479</w:t>
            </w:r>
            <w:r w:rsidRPr="00963CC3">
              <w:rPr>
                <w:rFonts w:ascii="Calibri" w:hAnsi="Calibri" w:cs="Calibri"/>
                <w:sz w:val="18"/>
                <w:szCs w:val="18"/>
              </w:rPr>
              <w:t xml:space="preserve"> 41</w:t>
            </w:r>
            <w:r w:rsidR="00735B33" w:rsidRPr="00735B33">
              <w:rPr>
                <w:rFonts w:ascii="Calibri" w:hAnsi="Calibri" w:cs="Calibri"/>
                <w:color w:val="FF0000"/>
                <w:sz w:val="18"/>
                <w:szCs w:val="18"/>
              </w:rPr>
              <w:t>C-309</w:t>
            </w:r>
          </w:p>
          <w:p w14:paraId="52BFD56E" w14:textId="65575F63" w:rsidR="00515644" w:rsidRDefault="0051564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472-41 </w:t>
            </w:r>
          </w:p>
          <w:p w14:paraId="246BADA9" w14:textId="30AFD675" w:rsidR="00E37978" w:rsidRPr="00963CC3" w:rsidRDefault="00E37978" w:rsidP="00621F7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448-41 </w:t>
            </w:r>
          </w:p>
        </w:tc>
        <w:tc>
          <w:tcPr>
            <w:tcW w:w="2693" w:type="dxa"/>
          </w:tcPr>
          <w:p w14:paraId="51F1F7EC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ENG 425/431 (EKON)</w:t>
            </w:r>
          </w:p>
          <w:p w14:paraId="4AC0F62B" w14:textId="3D884A4F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414 </w:t>
            </w:r>
          </w:p>
          <w:p w14:paraId="67B0BCDD" w14:textId="3EB2EE46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451-42 </w:t>
            </w:r>
          </w:p>
          <w:p w14:paraId="024A640C" w14:textId="3FE4BE81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 401/413-4</w:t>
            </w:r>
            <w:r w:rsidR="003D4DE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AECDA33" w14:textId="0C7802E4" w:rsidR="001602D4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403-41 </w:t>
            </w:r>
          </w:p>
          <w:p w14:paraId="6B7BDF6C" w14:textId="52EBF851" w:rsidR="00226FB6" w:rsidRPr="00963CC3" w:rsidRDefault="00BF2C47" w:rsidP="00226F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454-41</w:t>
            </w:r>
          </w:p>
          <w:p w14:paraId="0A371D9C" w14:textId="77777777" w:rsidR="00226FB6" w:rsidRPr="00963CC3" w:rsidRDefault="00226FB6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F77A862" w14:textId="2E828B44" w:rsidR="001602D4" w:rsidRPr="00963CC3" w:rsidRDefault="008F2AD9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486 41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C83B914" w14:textId="7CC8B2C0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 49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9-41 </w:t>
            </w:r>
          </w:p>
          <w:p w14:paraId="5460094F" w14:textId="20EA062F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443-41 </w:t>
            </w:r>
          </w:p>
          <w:p w14:paraId="0351FBC3" w14:textId="7A18B316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SİBU </w:t>
            </w:r>
            <w:r w:rsidR="00BF2C47">
              <w:rPr>
                <w:rFonts w:ascii="Calibri" w:hAnsi="Calibri" w:cs="Calibri"/>
                <w:sz w:val="18"/>
                <w:szCs w:val="18"/>
              </w:rPr>
              <w:t xml:space="preserve">451-41 </w:t>
            </w:r>
          </w:p>
          <w:p w14:paraId="7B341611" w14:textId="01355DF4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458-41 </w:t>
            </w:r>
          </w:p>
        </w:tc>
        <w:tc>
          <w:tcPr>
            <w:tcW w:w="2835" w:type="dxa"/>
          </w:tcPr>
          <w:p w14:paraId="183F8D28" w14:textId="22041C7E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426-41 </w:t>
            </w:r>
          </w:p>
          <w:p w14:paraId="5916EF34" w14:textId="19BC666E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EKON 471-41</w:t>
            </w:r>
          </w:p>
          <w:p w14:paraId="5FE37628" w14:textId="1C643D56" w:rsidR="001602D4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 xml:space="preserve">SİBU 417-42 </w:t>
            </w:r>
          </w:p>
          <w:p w14:paraId="3438B553" w14:textId="4CDA5147" w:rsidR="001602D4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472-41</w:t>
            </w:r>
          </w:p>
          <w:p w14:paraId="42D1965F" w14:textId="15DF721B" w:rsidR="001602D4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EKON 421/423-41</w:t>
            </w:r>
          </w:p>
          <w:p w14:paraId="7E90EDFE" w14:textId="4EC3A659" w:rsidR="00F56C11" w:rsidRPr="00963CC3" w:rsidRDefault="00F56C11" w:rsidP="008F58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7" w:type="dxa"/>
          </w:tcPr>
          <w:p w14:paraId="190715FF" w14:textId="4EA6CAD0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454-41 </w:t>
            </w:r>
          </w:p>
          <w:p w14:paraId="3FE3A0B1" w14:textId="1B8D1C00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489-41 </w:t>
            </w:r>
          </w:p>
          <w:p w14:paraId="1A9883F7" w14:textId="05F00F8C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 472</w:t>
            </w:r>
            <w:r w:rsidR="00E92FC6">
              <w:rPr>
                <w:rFonts w:ascii="Calibri" w:hAnsi="Calibri" w:cs="Calibri"/>
                <w:sz w:val="18"/>
                <w:szCs w:val="18"/>
              </w:rPr>
              <w:t>-41</w:t>
            </w:r>
          </w:p>
          <w:p w14:paraId="680B5027" w14:textId="0AAA7E13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453-41 </w:t>
            </w:r>
          </w:p>
          <w:p w14:paraId="150ED591" w14:textId="7FEA9F37" w:rsidR="001602D4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 461-41 </w:t>
            </w:r>
          </w:p>
          <w:p w14:paraId="7523D6A4" w14:textId="621A687D" w:rsidR="001602D4" w:rsidRPr="00963CC3" w:rsidRDefault="00E92FC6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EKON 407-41</w:t>
            </w:r>
          </w:p>
        </w:tc>
      </w:tr>
      <w:tr w:rsidR="001602D4" w:rsidRPr="00963CC3" w14:paraId="36D84B00" w14:textId="77777777" w:rsidTr="008F2AD9">
        <w:tc>
          <w:tcPr>
            <w:tcW w:w="1844" w:type="dxa"/>
          </w:tcPr>
          <w:p w14:paraId="237C5AB7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 w:rsidRPr="00963CC3">
              <w:rPr>
                <w:rFonts w:ascii="Calibri" w:hAnsi="Calibri" w:cs="Calibri"/>
                <w:sz w:val="18"/>
                <w:szCs w:val="18"/>
              </w:rPr>
              <w:t>16:00-16:50</w:t>
            </w:r>
          </w:p>
          <w:p w14:paraId="74B0D374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3EACF317" w14:textId="349D7EF2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 462/479</w:t>
            </w:r>
            <w:r w:rsidR="00735B33">
              <w:rPr>
                <w:rFonts w:ascii="Calibri" w:hAnsi="Calibri" w:cs="Calibri"/>
                <w:sz w:val="18"/>
                <w:szCs w:val="18"/>
              </w:rPr>
              <w:t xml:space="preserve"> 41 </w:t>
            </w:r>
          </w:p>
        </w:tc>
        <w:tc>
          <w:tcPr>
            <w:tcW w:w="2693" w:type="dxa"/>
          </w:tcPr>
          <w:p w14:paraId="0BF68D34" w14:textId="047807F6" w:rsidR="001602D4" w:rsidRPr="00963CC3" w:rsidRDefault="00BF2C47" w:rsidP="00160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403-41 </w:t>
            </w:r>
          </w:p>
        </w:tc>
        <w:tc>
          <w:tcPr>
            <w:tcW w:w="2835" w:type="dxa"/>
          </w:tcPr>
          <w:p w14:paraId="0C93C12F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F99853" w14:textId="24BA54DD" w:rsidR="008F58E3" w:rsidRDefault="00E92FC6" w:rsidP="008F58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472-41 </w:t>
            </w:r>
          </w:p>
          <w:p w14:paraId="1B66F1E2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7" w:type="dxa"/>
          </w:tcPr>
          <w:p w14:paraId="0E3D73EE" w14:textId="47A65E94" w:rsidR="008F58E3" w:rsidRPr="00963CC3" w:rsidRDefault="00E92FC6" w:rsidP="008F58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 454-41 </w:t>
            </w:r>
          </w:p>
          <w:p w14:paraId="575A1B5B" w14:textId="77777777" w:rsidR="001602D4" w:rsidRPr="00963CC3" w:rsidRDefault="001602D4" w:rsidP="001602D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2C209C8" w14:textId="77777777" w:rsidR="00A66D42" w:rsidRPr="00963CC3" w:rsidRDefault="00A66D42" w:rsidP="00A66D42">
      <w:pPr>
        <w:rPr>
          <w:sz w:val="18"/>
          <w:szCs w:val="18"/>
        </w:rPr>
      </w:pPr>
    </w:p>
    <w:p w14:paraId="08FDFBC7" w14:textId="77777777" w:rsidR="00A66D42" w:rsidRPr="00963CC3" w:rsidRDefault="00A66D42" w:rsidP="00A66D42">
      <w:pPr>
        <w:rPr>
          <w:sz w:val="18"/>
          <w:szCs w:val="18"/>
        </w:rPr>
      </w:pPr>
    </w:p>
    <w:p w14:paraId="12B0A4AA" w14:textId="77777777" w:rsidR="00A66D42" w:rsidRPr="00963CC3" w:rsidRDefault="00A66D42" w:rsidP="00A66D42">
      <w:pPr>
        <w:rPr>
          <w:sz w:val="18"/>
          <w:szCs w:val="18"/>
        </w:rPr>
      </w:pPr>
    </w:p>
    <w:p w14:paraId="1DA9B70C" w14:textId="77777777" w:rsidR="00A66D42" w:rsidRPr="00963CC3" w:rsidRDefault="00A66D42" w:rsidP="00A66D42">
      <w:pPr>
        <w:rPr>
          <w:sz w:val="18"/>
          <w:szCs w:val="18"/>
        </w:rPr>
      </w:pPr>
    </w:p>
    <w:p w14:paraId="12DFFE0F" w14:textId="77777777" w:rsidR="00A66D42" w:rsidRPr="00963CC3" w:rsidRDefault="00A66D42" w:rsidP="00A66D42">
      <w:pPr>
        <w:rPr>
          <w:sz w:val="18"/>
          <w:szCs w:val="18"/>
        </w:rPr>
      </w:pPr>
    </w:p>
    <w:p w14:paraId="36224FDB" w14:textId="77777777" w:rsidR="00A66D42" w:rsidRPr="00963CC3" w:rsidRDefault="00A66D42" w:rsidP="00A66D42">
      <w:pPr>
        <w:rPr>
          <w:sz w:val="18"/>
          <w:szCs w:val="18"/>
        </w:rPr>
      </w:pPr>
    </w:p>
    <w:p w14:paraId="5D5E4632" w14:textId="77777777" w:rsidR="00A66D42" w:rsidRPr="00963CC3" w:rsidRDefault="00A66D42" w:rsidP="00A66D42">
      <w:pPr>
        <w:rPr>
          <w:sz w:val="18"/>
          <w:szCs w:val="18"/>
        </w:rPr>
      </w:pPr>
    </w:p>
    <w:p w14:paraId="04B7CA81" w14:textId="77777777" w:rsidR="00A66D42" w:rsidRPr="00963CC3" w:rsidRDefault="00A66D42" w:rsidP="00A66D42">
      <w:pPr>
        <w:rPr>
          <w:sz w:val="18"/>
          <w:szCs w:val="18"/>
        </w:rPr>
      </w:pPr>
    </w:p>
    <w:p w14:paraId="19E05E47" w14:textId="77777777" w:rsidR="00A66D42" w:rsidRPr="00963CC3" w:rsidRDefault="00A66D42" w:rsidP="00A66D42">
      <w:pPr>
        <w:rPr>
          <w:sz w:val="18"/>
          <w:szCs w:val="18"/>
        </w:rPr>
      </w:pPr>
    </w:p>
    <w:p w14:paraId="4F8D9219" w14:textId="77777777" w:rsidR="00A66D42" w:rsidRPr="00963CC3" w:rsidRDefault="00A66D42" w:rsidP="00A66D42">
      <w:pPr>
        <w:rPr>
          <w:sz w:val="18"/>
          <w:szCs w:val="18"/>
        </w:rPr>
      </w:pPr>
    </w:p>
    <w:p w14:paraId="052AADCA" w14:textId="77777777" w:rsidR="00A66D42" w:rsidRPr="00963CC3" w:rsidRDefault="00A66D42" w:rsidP="00A66D42">
      <w:pPr>
        <w:rPr>
          <w:sz w:val="18"/>
          <w:szCs w:val="18"/>
        </w:rPr>
      </w:pPr>
    </w:p>
    <w:p w14:paraId="5159D6A7" w14:textId="77777777" w:rsidR="00A66D42" w:rsidRPr="00963CC3" w:rsidRDefault="00A66D42" w:rsidP="00A66D42">
      <w:pPr>
        <w:rPr>
          <w:sz w:val="18"/>
          <w:szCs w:val="18"/>
        </w:rPr>
      </w:pPr>
    </w:p>
    <w:p w14:paraId="7E8CAE50" w14:textId="77777777" w:rsidR="00A66D42" w:rsidRPr="00963CC3" w:rsidRDefault="00A66D42" w:rsidP="00A66D42">
      <w:pPr>
        <w:rPr>
          <w:sz w:val="18"/>
          <w:szCs w:val="18"/>
        </w:rPr>
      </w:pPr>
    </w:p>
    <w:p w14:paraId="7608379C" w14:textId="77777777" w:rsidR="00A66D42" w:rsidRPr="00963CC3" w:rsidRDefault="00A66D42" w:rsidP="00A66D42">
      <w:pPr>
        <w:rPr>
          <w:sz w:val="18"/>
          <w:szCs w:val="18"/>
        </w:rPr>
      </w:pPr>
    </w:p>
    <w:p w14:paraId="344A41F3" w14:textId="77777777" w:rsidR="00A66D42" w:rsidRPr="00963CC3" w:rsidRDefault="00A66D42" w:rsidP="00A66D42">
      <w:pPr>
        <w:rPr>
          <w:sz w:val="18"/>
          <w:szCs w:val="18"/>
        </w:rPr>
      </w:pPr>
    </w:p>
    <w:p w14:paraId="1FD0DEDF" w14:textId="77777777" w:rsidR="00A66D42" w:rsidRPr="00963CC3" w:rsidRDefault="00A66D42" w:rsidP="00A66D42">
      <w:pPr>
        <w:rPr>
          <w:sz w:val="18"/>
          <w:szCs w:val="18"/>
        </w:rPr>
      </w:pPr>
    </w:p>
    <w:p w14:paraId="2B02D174" w14:textId="77777777" w:rsidR="00A66D42" w:rsidRPr="00963CC3" w:rsidRDefault="00A66D42" w:rsidP="00A66D42">
      <w:pPr>
        <w:rPr>
          <w:sz w:val="18"/>
          <w:szCs w:val="18"/>
        </w:rPr>
      </w:pPr>
    </w:p>
    <w:p w14:paraId="262A0AB6" w14:textId="77777777" w:rsidR="00A66D42" w:rsidRPr="00963CC3" w:rsidRDefault="00A66D42" w:rsidP="00A66D42">
      <w:pPr>
        <w:rPr>
          <w:sz w:val="18"/>
          <w:szCs w:val="18"/>
        </w:rPr>
      </w:pPr>
    </w:p>
    <w:p w14:paraId="35E9AB1B" w14:textId="77777777" w:rsidR="00A66D42" w:rsidRPr="00963CC3" w:rsidRDefault="00A66D42" w:rsidP="00A66D42">
      <w:pPr>
        <w:rPr>
          <w:sz w:val="18"/>
          <w:szCs w:val="18"/>
        </w:rPr>
      </w:pPr>
    </w:p>
    <w:p w14:paraId="6055ED1E" w14:textId="77777777" w:rsidR="00A66D42" w:rsidRPr="00963CC3" w:rsidRDefault="00A66D42" w:rsidP="00A66D42">
      <w:pPr>
        <w:rPr>
          <w:sz w:val="18"/>
          <w:szCs w:val="18"/>
        </w:rPr>
      </w:pPr>
    </w:p>
    <w:p w14:paraId="5B768E95" w14:textId="77777777" w:rsidR="00A66D42" w:rsidRPr="00963CC3" w:rsidRDefault="00A66D42" w:rsidP="00A66D42">
      <w:pPr>
        <w:rPr>
          <w:sz w:val="18"/>
          <w:szCs w:val="18"/>
        </w:rPr>
      </w:pPr>
    </w:p>
    <w:p w14:paraId="6E48DF8A" w14:textId="77777777" w:rsidR="004A37B1" w:rsidRPr="00963CC3" w:rsidRDefault="004A37B1" w:rsidP="00A66D42">
      <w:pPr>
        <w:rPr>
          <w:sz w:val="18"/>
          <w:szCs w:val="18"/>
        </w:rPr>
      </w:pPr>
    </w:p>
    <w:sectPr w:rsidR="004A37B1" w:rsidRPr="00963CC3" w:rsidSect="00BE7711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EA"/>
    <w:rsid w:val="00000F19"/>
    <w:rsid w:val="00062C8B"/>
    <w:rsid w:val="00063DEF"/>
    <w:rsid w:val="000E367F"/>
    <w:rsid w:val="001602D4"/>
    <w:rsid w:val="00226FB6"/>
    <w:rsid w:val="003D0DEA"/>
    <w:rsid w:val="003D4DE9"/>
    <w:rsid w:val="004A37B1"/>
    <w:rsid w:val="00515644"/>
    <w:rsid w:val="00605F20"/>
    <w:rsid w:val="00621F71"/>
    <w:rsid w:val="0063270D"/>
    <w:rsid w:val="006B0136"/>
    <w:rsid w:val="006D1A96"/>
    <w:rsid w:val="006E67C3"/>
    <w:rsid w:val="00703FDC"/>
    <w:rsid w:val="00735B33"/>
    <w:rsid w:val="007C3E67"/>
    <w:rsid w:val="007C74C5"/>
    <w:rsid w:val="008C1042"/>
    <w:rsid w:val="008F2AD9"/>
    <w:rsid w:val="008F58E3"/>
    <w:rsid w:val="00924C28"/>
    <w:rsid w:val="00925DE6"/>
    <w:rsid w:val="009569D5"/>
    <w:rsid w:val="00963CC3"/>
    <w:rsid w:val="00A02C5A"/>
    <w:rsid w:val="00A66D42"/>
    <w:rsid w:val="00BB1E45"/>
    <w:rsid w:val="00BD31C5"/>
    <w:rsid w:val="00BE7711"/>
    <w:rsid w:val="00BF2C47"/>
    <w:rsid w:val="00C20D12"/>
    <w:rsid w:val="00C7260F"/>
    <w:rsid w:val="00C75631"/>
    <w:rsid w:val="00CF3543"/>
    <w:rsid w:val="00D40707"/>
    <w:rsid w:val="00D94DD6"/>
    <w:rsid w:val="00E37978"/>
    <w:rsid w:val="00E81FC4"/>
    <w:rsid w:val="00E92FC6"/>
    <w:rsid w:val="00EA68BF"/>
    <w:rsid w:val="00EB4EA3"/>
    <w:rsid w:val="00EC6F5E"/>
    <w:rsid w:val="00F43404"/>
    <w:rsid w:val="00F56C11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BA82"/>
  <w15:chartTrackingRefBased/>
  <w15:docId w15:val="{A320B46A-8CA1-4AE6-ADBF-A104DCAD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İİBF Fak-Sek</dc:creator>
  <cp:keywords/>
  <dc:description/>
  <cp:lastModifiedBy>Gülten</cp:lastModifiedBy>
  <cp:revision>20</cp:revision>
  <cp:lastPrinted>2018-07-20T08:08:00Z</cp:lastPrinted>
  <dcterms:created xsi:type="dcterms:W3CDTF">2018-09-05T10:59:00Z</dcterms:created>
  <dcterms:modified xsi:type="dcterms:W3CDTF">2018-10-04T10:41:00Z</dcterms:modified>
</cp:coreProperties>
</file>